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A8" w:rsidRDefault="005F6FFE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16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oPIepDjL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FFE" w:rsidRDefault="005F6FFE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FFE" w:rsidRDefault="005F6FFE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FFE" w:rsidRDefault="005F6FFE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09FF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09FF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09FF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</w:t>
      </w:r>
      <w:proofErr w:type="spellStart"/>
      <w:r w:rsidRPr="00D009FF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D009FF">
        <w:rPr>
          <w:rFonts w:ascii="Times New Roman" w:hAnsi="Times New Roman" w:cs="Times New Roman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009FF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D009FF">
        <w:rPr>
          <w:rFonts w:ascii="Times New Roman" w:hAnsi="Times New Roman" w:cs="Times New Roman"/>
          <w:sz w:val="24"/>
          <w:szCs w:val="24"/>
        </w:rPr>
        <w:t>- и биотехнологии, обработка пищевых продуктов.</w:t>
      </w:r>
      <w:proofErr w:type="gramEnd"/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Стратегическим документом, определяющими направление модернизации содержания и метод</w:t>
      </w:r>
      <w:r>
        <w:rPr>
          <w:rFonts w:ascii="Times New Roman" w:hAnsi="Times New Roman" w:cs="Times New Roman"/>
          <w:sz w:val="24"/>
          <w:szCs w:val="24"/>
        </w:rPr>
        <w:t>ов обучения, является ФГОС ООО.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Задачами учебного предмета «Труд (технология)» являются: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предпочтений.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09FF">
        <w:rPr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 xml:space="preserve"> труда и сферы профессиональной деятельности.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</w:t>
      </w:r>
      <w:r>
        <w:rPr>
          <w:rFonts w:ascii="Times New Roman" w:hAnsi="Times New Roman" w:cs="Times New Roman"/>
          <w:sz w:val="24"/>
          <w:szCs w:val="24"/>
        </w:rPr>
        <w:t xml:space="preserve"> анализа разнообразных моделей.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</w:t>
      </w:r>
      <w:r>
        <w:rPr>
          <w:rFonts w:ascii="Times New Roman" w:hAnsi="Times New Roman" w:cs="Times New Roman"/>
          <w:sz w:val="24"/>
          <w:szCs w:val="24"/>
        </w:rPr>
        <w:t>енных на учебный предмет часов.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ИНВАРИАНТНЫЕ МОДУЛИ ПРОГРАММЫ ПО УЧЕБНОМ</w:t>
      </w:r>
      <w:r>
        <w:rPr>
          <w:rFonts w:ascii="Times New Roman" w:hAnsi="Times New Roman" w:cs="Times New Roman"/>
          <w:sz w:val="24"/>
          <w:szCs w:val="24"/>
        </w:rPr>
        <w:t>У ПРЕДМЕТУ "ТРУДУ (ТЕХНОЛОГИЯ)"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Модуль «Производство и технологии»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009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 xml:space="preserve"> с технологическими процессами, техническими системами, материалами, производством и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деятельностью.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Модуль «Технологии обработки материалов и пищевых продуктов»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09FF">
        <w:rPr>
          <w:rFonts w:ascii="Times New Roman" w:hAnsi="Times New Roman" w:cs="Times New Roman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D009FF">
        <w:rPr>
          <w:rFonts w:ascii="Times New Roman" w:hAnsi="Times New Roman" w:cs="Times New Roman"/>
          <w:sz w:val="24"/>
          <w:szCs w:val="24"/>
        </w:rPr>
        <w:lastRenderedPageBreak/>
        <w:t>изготовленный обучающимися. Модуль может быть представлен как проектный цикл по освоению технологии обработки матер</w:t>
      </w:r>
      <w:r>
        <w:rPr>
          <w:rFonts w:ascii="Times New Roman" w:hAnsi="Times New Roman" w:cs="Times New Roman"/>
          <w:sz w:val="24"/>
          <w:szCs w:val="24"/>
        </w:rPr>
        <w:t>иалов.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Модуль «Компьютерная графика. Черчение»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09FF">
        <w:rPr>
          <w:rFonts w:ascii="Times New Roman" w:hAnsi="Times New Roman" w:cs="Times New Roman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</w:t>
      </w:r>
      <w:r>
        <w:rPr>
          <w:rFonts w:ascii="Times New Roman" w:hAnsi="Times New Roman" w:cs="Times New Roman"/>
          <w:sz w:val="24"/>
          <w:szCs w:val="24"/>
        </w:rPr>
        <w:t>ные результаты за год обучения.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Модуль «Робототехника»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самообразования.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Модуль «3D-моделирование, прототипирование, макетирование»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</w:t>
      </w:r>
      <w:r w:rsidRPr="00D009FF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</w:t>
      </w:r>
      <w:r>
        <w:rPr>
          <w:rFonts w:ascii="Times New Roman" w:hAnsi="Times New Roman" w:cs="Times New Roman"/>
          <w:sz w:val="24"/>
          <w:szCs w:val="24"/>
        </w:rPr>
        <w:t>освоения и создания технологий.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</w:t>
      </w:r>
      <w:r>
        <w:rPr>
          <w:rFonts w:ascii="Times New Roman" w:hAnsi="Times New Roman" w:cs="Times New Roman"/>
          <w:sz w:val="24"/>
          <w:szCs w:val="24"/>
        </w:rPr>
        <w:t>льных тем инвариантных модулей.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 программе по учебному предмету «Труд (технология)» осуществляется реализация межпредметных связей: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 обществознанием при освоении тем в инвариантном моду</w:t>
      </w:r>
      <w:r>
        <w:rPr>
          <w:rFonts w:ascii="Times New Roman" w:hAnsi="Times New Roman" w:cs="Times New Roman"/>
          <w:sz w:val="24"/>
          <w:szCs w:val="24"/>
        </w:rPr>
        <w:t>ле «Производство и технологии».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09FF">
        <w:rPr>
          <w:rFonts w:ascii="Times New Roman" w:hAnsi="Times New Roman" w:cs="Times New Roman"/>
          <w:sz w:val="24"/>
          <w:szCs w:val="24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</w:t>
      </w:r>
      <w:r w:rsidRPr="00D009FF">
        <w:rPr>
          <w:rFonts w:ascii="Times New Roman" w:hAnsi="Times New Roman" w:cs="Times New Roman"/>
          <w:sz w:val="24"/>
          <w:szCs w:val="24"/>
        </w:rPr>
        <w:lastRenderedPageBreak/>
        <w:t xml:space="preserve">классе – 68 часов (2 часа в неделю), в 8 классе – 34 часа (1 час в неделю), в 9 классе – 34 часа (1 час в неделю).  </w:t>
      </w:r>
      <w:proofErr w:type="gramEnd"/>
    </w:p>
    <w:p w:rsidR="00B477A8" w:rsidRPr="00D009FF" w:rsidRDefault="00B477A8" w:rsidP="00510D9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СОДЕРЖАНИЕ УЧЕБНОГО ПРЕДМЕТ</w:t>
      </w:r>
      <w:r w:rsidR="00510D9F">
        <w:rPr>
          <w:rFonts w:ascii="Times New Roman" w:hAnsi="Times New Roman" w:cs="Times New Roman"/>
          <w:sz w:val="24"/>
          <w:szCs w:val="24"/>
        </w:rPr>
        <w:t>А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ИНВАРИАНТНЫЕ МОДУЛИ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</w:t>
      </w:r>
      <w:r>
        <w:rPr>
          <w:rFonts w:ascii="Times New Roman" w:hAnsi="Times New Roman" w:cs="Times New Roman"/>
          <w:sz w:val="24"/>
          <w:szCs w:val="24"/>
        </w:rPr>
        <w:t>уль «Производство и технологии»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5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Проекты и ресурсы в производственной деятельности человека. Проект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как форма организации деятельности. Виды проектов. Этапы проектной деятельности. Проектная документация.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Какие бывают профессии. Мир труда и профессий. С</w:t>
      </w:r>
      <w:r>
        <w:rPr>
          <w:rFonts w:ascii="Times New Roman" w:hAnsi="Times New Roman" w:cs="Times New Roman"/>
          <w:sz w:val="24"/>
          <w:szCs w:val="24"/>
        </w:rPr>
        <w:t>оциальная значимость профессий.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6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Модели и моделирование.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Виды машин и механизмов. Кинематические схемы.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Технологические задачи и способы их решения.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Техническое моделирование и конструирование. Конструкторская документация.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Перспективы развития техники и технологий.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</w:t>
      </w:r>
      <w:r>
        <w:rPr>
          <w:rFonts w:ascii="Times New Roman" w:hAnsi="Times New Roman" w:cs="Times New Roman"/>
          <w:sz w:val="24"/>
          <w:szCs w:val="24"/>
        </w:rPr>
        <w:t>рофессий. Инженерные профессии.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7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Создание технологий как основная задача современной науки.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Промышленная эстетика.  Дизайн.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Народные ремёсла. Народные ремёсла и промыслы России.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Цифровизация производства. Цифровые технологии и способы обработки информации.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Профессии, связанные с дизайном, их востребованность на рынке труд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8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Рынок труда. Функции рынка труда. Трудовые ресурсы.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Профессия, квалификация и компетенции. Выбор профессии в зависимости от интересов и способностей человека. Пр</w:t>
      </w:r>
      <w:r>
        <w:rPr>
          <w:rFonts w:ascii="Times New Roman" w:hAnsi="Times New Roman" w:cs="Times New Roman"/>
          <w:sz w:val="24"/>
          <w:szCs w:val="24"/>
        </w:rPr>
        <w:t>офессиональное самоопределение.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9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Внутренняя и внешняя среда предпринимательства. Базовые составляющие внутренней среды.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Модель реализации </w:t>
      </w:r>
      <w:proofErr w:type="gramStart"/>
      <w:r w:rsidRPr="00D009FF"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 xml:space="preserve">. Этапы разработки </w:t>
      </w:r>
      <w:proofErr w:type="gramStart"/>
      <w:r w:rsidRPr="00D009FF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:rsidR="00B477A8" w:rsidRPr="00D009FF" w:rsidRDefault="00B477A8" w:rsidP="00510D9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>ир профессий.  Выбор профессии.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Компьютерная графика. Черчение»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5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Основы графической грамоты. Графические материалы и инструменты.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09FF">
        <w:rPr>
          <w:rFonts w:ascii="Times New Roman" w:hAnsi="Times New Roman" w:cs="Times New Roman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Чтение чертежа.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</w:t>
      </w:r>
      <w:r>
        <w:rPr>
          <w:rFonts w:ascii="Times New Roman" w:hAnsi="Times New Roman" w:cs="Times New Roman"/>
          <w:sz w:val="24"/>
          <w:szCs w:val="24"/>
        </w:rPr>
        <w:t>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6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Создание проектной документации.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Стандарты оформления.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Понятие о графическом редакторе, компьютерной графике.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Создание печатной продукции в графическом редакторе.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7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Понятие графической модели.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Математические, физические и информационные модели.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Графические модели. Виды графических моделей.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Количественная и качественная оценка модели.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черчением, их востребованность на рынке </w:t>
      </w:r>
      <w:r>
        <w:rPr>
          <w:rFonts w:ascii="Times New Roman" w:hAnsi="Times New Roman" w:cs="Times New Roman"/>
          <w:sz w:val="24"/>
          <w:szCs w:val="24"/>
        </w:rPr>
        <w:t>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8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Создание документов, виды документов. Основная надпись.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Геометрические примитивы.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Создание, редактирование и трансформация графических объектов.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Сложные 3D-модели и сборочные чертежи.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Изделия и их модели. Анализ формы объекта и синтез модели.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План создания 3D-модели.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Мир профессий. Профессии, связанные с компьютерной графикой, их востребованность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9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Модуль «3D-моделирование, п</w:t>
      </w:r>
      <w:r>
        <w:rPr>
          <w:rFonts w:ascii="Times New Roman" w:hAnsi="Times New Roman" w:cs="Times New Roman"/>
          <w:sz w:val="24"/>
          <w:szCs w:val="24"/>
        </w:rPr>
        <w:t>рототипирование, макетирование»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7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Создание объёмных моделей с помощью компьютерных программ.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477A8" w:rsidRPr="00D009FF" w:rsidRDefault="00B477A8" w:rsidP="00510D9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Профессии, связанные с 3D-печатью.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8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3D-моделирование как технология создания визуальных моделей.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Понятие «прототипирование». Создание цифровой объёмной модели.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Инструменты для создания цифровой объёмной модели.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</w:t>
      </w:r>
      <w:r>
        <w:rPr>
          <w:rFonts w:ascii="Times New Roman" w:hAnsi="Times New Roman" w:cs="Times New Roman"/>
          <w:sz w:val="24"/>
          <w:szCs w:val="24"/>
        </w:rPr>
        <w:t>фессии, связанные с 3D-печатью.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9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Моделирование сложных объектов. Рендеринг. Полигональная сетка.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Понятие «аддитивные технологии».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Технологическое оборудование для аддитивных технологий: 3D-принтеры.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Области применения трёхмерной печати. Сырьё для трёхмерной печати.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Подготовка к печати. Печать 3D-модели.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Профессии, связанные с 3D-печатью.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</w:t>
      </w:r>
      <w:r>
        <w:rPr>
          <w:rFonts w:ascii="Times New Roman" w:hAnsi="Times New Roman" w:cs="Times New Roman"/>
          <w:sz w:val="24"/>
          <w:szCs w:val="24"/>
        </w:rPr>
        <w:t>фессии, связанные с 3D-печатью.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Модуль «Технологии обработки </w:t>
      </w:r>
      <w:r>
        <w:rPr>
          <w:rFonts w:ascii="Times New Roman" w:hAnsi="Times New Roman" w:cs="Times New Roman"/>
          <w:sz w:val="24"/>
          <w:szCs w:val="24"/>
        </w:rPr>
        <w:t>материалов и пищевых продуктов»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5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Ручной и электрифицированный инструмент для обработки древесины.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Народные промыслы по обработке древесины.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 Профессии, связанные с производством и обработкой древесины.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древесины».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Общие сведения о питании и технологиях приготовления пищи.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Рациональное, здоровое питание, режим питания, пищевая пирамида.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 Профессии, связанные с производством и обработкой пищевых продуктов.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Групповой проект по теме «Питание и здоровье человека».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Современные технологии производства тканей с разными свойствами.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Основы технологии изготовления изделий из текстильных материалов.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Устройство швейной машины: виды приводов швейной машины, регуляторы.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Виды стежков, швов. Виды ручных и машинных швов (стачные, краевые).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 Профессии, связанные со швейным производством.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Оценка качества изготовлен</w:t>
      </w:r>
      <w:r>
        <w:rPr>
          <w:rFonts w:ascii="Times New Roman" w:hAnsi="Times New Roman" w:cs="Times New Roman"/>
          <w:sz w:val="24"/>
          <w:szCs w:val="24"/>
        </w:rPr>
        <w:t>ия проектного швейного изделия.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6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Народные промыслы по обработке металла.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Способы обработки тонколистового металла.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 Профессии, связанные с производством и обработкой металлов.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Индивидуальный творческий (учебный) проект «Изделие из металла».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Выполнение проектного изделия по технологической карте.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Потребительские и технические требования к качеству готового изделия.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Оценка качества проектного изделия из тонколистового металла.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Молоко и молочные продукты в питании. Пищевая ценность молока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 молочных продуктов. Технологии приготовления блюд из молока и молочных продуктов.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Определение качества молочных продуктов, правила хранения продуктов.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 Профессии, связанные с пищевым производством.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Групповой проект по теме «Технологии обработки пищевых продуктов».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Современные текстильные материалы, получение и свойства.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Сравнение свой</w:t>
      </w:r>
      <w:proofErr w:type="gramStart"/>
      <w:r w:rsidRPr="00D009FF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>аней, выбор ткани с учётом эксплуатации изделия.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Одежда, виды одежды. Мода и стиль.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 Профессии, связанные с производством одежды.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7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Блюда национальной кухни из мяса, рыбы.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Групповой проект по теме «Технологии обработки пищевых продуктов».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Профессии, связанные с общественным питанием.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Конструирование одежды. Плечевая и поясная одежда.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Чертёж выкроек швейного изделия.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Моделирование поясной и плечевой одежды.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Выполнение технологических операций по раскрою и пошиву изделия, отделке изделия (по выбору обучающихся).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Оценка качества изготовления швейного изделия.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 Профессии, св</w:t>
      </w:r>
      <w:r>
        <w:rPr>
          <w:rFonts w:ascii="Times New Roman" w:hAnsi="Times New Roman" w:cs="Times New Roman"/>
          <w:sz w:val="24"/>
          <w:szCs w:val="24"/>
        </w:rPr>
        <w:t>язанные с производством одежды.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«Робототехника»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5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Автоматизация и роботизация. Принципы работы робота.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Взаимосвязь конструкции робота и выполняемой им функции.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Робототехнический конструктор и </w:t>
      </w:r>
      <w:proofErr w:type="gramStart"/>
      <w:r w:rsidRPr="00D009FF">
        <w:rPr>
          <w:rFonts w:ascii="Times New Roman" w:hAnsi="Times New Roman" w:cs="Times New Roman"/>
          <w:sz w:val="24"/>
          <w:szCs w:val="24"/>
        </w:rPr>
        <w:t>комплектующие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>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Чтение схем. Сборка роботизированной конструкции по готовой схеме.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Базовые принципы программирования.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Визуальный язык для программирования простых робототехнических систем.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</w:t>
      </w:r>
      <w:r>
        <w:rPr>
          <w:rFonts w:ascii="Times New Roman" w:hAnsi="Times New Roman" w:cs="Times New Roman"/>
          <w:sz w:val="24"/>
          <w:szCs w:val="24"/>
        </w:rPr>
        <w:t>техники.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6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Транспортные роботы. Назначение, особенности.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Знакомство с контроллером, моторами, датчиками.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Сборка мобильного робота.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Принципы программирования мобильных роботов.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чебный проект по робототехнике.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7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Промышленные и бытовые роботы, их классификация, назначение, использование.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Беспилотные автоматизированные системы, их виды, назначение.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Учебный проект по робототех</w:t>
      </w:r>
      <w:r>
        <w:rPr>
          <w:rFonts w:ascii="Times New Roman" w:hAnsi="Times New Roman" w:cs="Times New Roman"/>
          <w:sz w:val="24"/>
          <w:szCs w:val="24"/>
        </w:rPr>
        <w:t>нике.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8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Классификация беспилотных летательных аппаратов.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Конструкция беспилотных летательных аппаратов.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Правила безопасной эксплуатации аккумулятора.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Воздушный винт, характеристика. Аэродинамика полёта.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Органы управления. Управление беспилотными летательными аппаратами.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Обеспечение безопасности при подготовке к полету, во время полета.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Учебный проект по робототехнике (одна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предложенных тем на выбор).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9 класс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Робототехнические и автоматизированные системы.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Система интернет вещей. Промышленный интернет вещей.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Потребительский интернет вещей.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009FF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D009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9FF">
        <w:rPr>
          <w:rFonts w:ascii="Times New Roman" w:hAnsi="Times New Roman" w:cs="Times New Roman"/>
          <w:sz w:val="24"/>
          <w:szCs w:val="24"/>
        </w:rPr>
        <w:t>нейроинтерфейсы</w:t>
      </w:r>
      <w:proofErr w:type="spellEnd"/>
      <w:r w:rsidRPr="00D009FF">
        <w:rPr>
          <w:rFonts w:ascii="Times New Roman" w:hAnsi="Times New Roman" w:cs="Times New Roman"/>
          <w:sz w:val="24"/>
          <w:szCs w:val="24"/>
        </w:rPr>
        <w:t>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Конструирование и моделирование автоматизированных и роботизированных систем.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Управление роботами с использованием телеметрических систем.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Мир профессий.  Профессии в области робототехники.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09FF">
        <w:rPr>
          <w:rFonts w:ascii="Times New Roman" w:hAnsi="Times New Roman" w:cs="Times New Roman"/>
          <w:sz w:val="24"/>
          <w:szCs w:val="24"/>
        </w:rPr>
        <w:t>Индивиду</w:t>
      </w:r>
      <w:r>
        <w:rPr>
          <w:rFonts w:ascii="Times New Roman" w:hAnsi="Times New Roman" w:cs="Times New Roman"/>
          <w:sz w:val="24"/>
          <w:szCs w:val="24"/>
        </w:rPr>
        <w:t>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робототехнике.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ПЛАНИРУ</w:t>
      </w:r>
      <w:r>
        <w:rPr>
          <w:rFonts w:ascii="Times New Roman" w:hAnsi="Times New Roman" w:cs="Times New Roman"/>
          <w:sz w:val="24"/>
          <w:szCs w:val="24"/>
        </w:rPr>
        <w:t>ЕМЫЕ ОБРАЗОВАТЕЛЬНЫЕ РЕЗУЛЬТАТЫ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009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 в ча</w:t>
      </w:r>
      <w:r>
        <w:rPr>
          <w:rFonts w:ascii="Times New Roman" w:hAnsi="Times New Roman" w:cs="Times New Roman"/>
          <w:sz w:val="24"/>
          <w:szCs w:val="24"/>
        </w:rPr>
        <w:t>сти: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1) патриотического воспитания: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ценностное отношение к достижениям</w:t>
      </w:r>
      <w:r>
        <w:rPr>
          <w:rFonts w:ascii="Times New Roman" w:hAnsi="Times New Roman" w:cs="Times New Roman"/>
          <w:sz w:val="24"/>
          <w:szCs w:val="24"/>
        </w:rPr>
        <w:t xml:space="preserve"> российских инженеров и учёных;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2) гражданского и духовно-нравственного воспитания: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</w:t>
      </w:r>
      <w:r>
        <w:rPr>
          <w:rFonts w:ascii="Times New Roman" w:hAnsi="Times New Roman" w:cs="Times New Roman"/>
          <w:sz w:val="24"/>
          <w:szCs w:val="24"/>
        </w:rPr>
        <w:t>рослые и социальные сообщества;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3) эстетического воспитания: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восприятие эстетических каче</w:t>
      </w:r>
      <w:proofErr w:type="gramStart"/>
      <w:r w:rsidRPr="00D009F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>едметов труда;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умение создавать эстетически значимые изделия из различных материалов;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477A8" w:rsidRPr="00D009FF" w:rsidRDefault="00B477A8" w:rsidP="00510D9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осознание роли художественной культуры как средства коммуникации и самовы</w:t>
      </w:r>
      <w:r w:rsidR="00510D9F">
        <w:rPr>
          <w:rFonts w:ascii="Times New Roman" w:hAnsi="Times New Roman" w:cs="Times New Roman"/>
          <w:sz w:val="24"/>
          <w:szCs w:val="24"/>
        </w:rPr>
        <w:t>ражения в современном обществе;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4) ценности научного познания и практической деятельности: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развитие интереса к исследовательской деятельности, реализаци</w:t>
      </w:r>
      <w:r>
        <w:rPr>
          <w:rFonts w:ascii="Times New Roman" w:hAnsi="Times New Roman" w:cs="Times New Roman"/>
          <w:sz w:val="24"/>
          <w:szCs w:val="24"/>
        </w:rPr>
        <w:t>и на практике достижений науки;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5) формирования культуры здоровья и эмоционального благополучия: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умение распознавать информационные угрозы и осуществлять за</w:t>
      </w:r>
      <w:r>
        <w:rPr>
          <w:rFonts w:ascii="Times New Roman" w:hAnsi="Times New Roman" w:cs="Times New Roman"/>
          <w:sz w:val="24"/>
          <w:szCs w:val="24"/>
        </w:rPr>
        <w:t>щиту личности от этих угроз;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6) трудового воспитания: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умение ориентироваться в мире современных профессий;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ориентация на достижение выдающихся результатов 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осознание пределов преобразов</w:t>
      </w:r>
      <w:r>
        <w:rPr>
          <w:rFonts w:ascii="Times New Roman" w:hAnsi="Times New Roman" w:cs="Times New Roman"/>
          <w:sz w:val="24"/>
          <w:szCs w:val="24"/>
        </w:rPr>
        <w:t>ательной деятельности человека.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 результате изучения программы по учебному предмету «Труд (технология)» 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</w:t>
      </w:r>
      <w:r>
        <w:rPr>
          <w:rFonts w:ascii="Times New Roman" w:hAnsi="Times New Roman" w:cs="Times New Roman"/>
          <w:sz w:val="24"/>
          <w:szCs w:val="24"/>
        </w:rPr>
        <w:t>е учебные действия.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Базовые  логические действия: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</w:t>
      </w:r>
      <w:r>
        <w:rPr>
          <w:rFonts w:ascii="Times New Roman" w:hAnsi="Times New Roman" w:cs="Times New Roman"/>
          <w:sz w:val="24"/>
          <w:szCs w:val="24"/>
        </w:rPr>
        <w:t>иалы, инструменты и технологии.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Базовые  проектные действия: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выявлять проблемы, связанные с ними цели, задачи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осуществлять планирование проектной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осуществлять самооценку процесса и результата проект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Базовые  исследовательские действия: 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опытным путём изучать свойства различных материалов;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прогнозировать поведение технической системы, в том числе с у</w:t>
      </w:r>
      <w:r>
        <w:rPr>
          <w:rFonts w:ascii="Times New Roman" w:hAnsi="Times New Roman" w:cs="Times New Roman"/>
          <w:sz w:val="24"/>
          <w:szCs w:val="24"/>
        </w:rPr>
        <w:t>чётом синергетических эффектов.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владеть технологией трансформации данных в и</w:t>
      </w:r>
      <w:r>
        <w:rPr>
          <w:rFonts w:ascii="Times New Roman" w:hAnsi="Times New Roman" w:cs="Times New Roman"/>
          <w:sz w:val="24"/>
          <w:szCs w:val="24"/>
        </w:rPr>
        <w:t>нформацию, информации в знания.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делать выбор и бр</w:t>
      </w:r>
      <w:r>
        <w:rPr>
          <w:rFonts w:ascii="Times New Roman" w:hAnsi="Times New Roman" w:cs="Times New Roman"/>
          <w:sz w:val="24"/>
          <w:szCs w:val="24"/>
        </w:rPr>
        <w:t>ать ответственность за решение.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Самоконтроль (рефлексия)</w:t>
      </w:r>
      <w:proofErr w:type="gramStart"/>
      <w:r w:rsidRPr="00D009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объяснять причины достижения (не достижения) результатов преобразовательной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</w:t>
      </w:r>
      <w:r>
        <w:rPr>
          <w:rFonts w:ascii="Times New Roman" w:hAnsi="Times New Roman" w:cs="Times New Roman"/>
          <w:sz w:val="24"/>
          <w:szCs w:val="24"/>
        </w:rPr>
        <w:t>ь цель и процесс её достижения.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Умение принятия себя и других: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</w:t>
      </w:r>
      <w:r>
        <w:rPr>
          <w:rFonts w:ascii="Times New Roman" w:hAnsi="Times New Roman" w:cs="Times New Roman"/>
          <w:sz w:val="24"/>
          <w:szCs w:val="24"/>
        </w:rPr>
        <w:t>аво другого на подобные ошибки.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Общение: 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в ходе общения с представителями других культур, </w:t>
      </w:r>
      <w:r>
        <w:rPr>
          <w:rFonts w:ascii="Times New Roman" w:hAnsi="Times New Roman" w:cs="Times New Roman"/>
          <w:sz w:val="24"/>
          <w:szCs w:val="24"/>
        </w:rPr>
        <w:t>в частности в социальных сетях.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владеть навыками отстаивания своей точки зрения, используя при этом законы логики;</w:t>
      </w:r>
    </w:p>
    <w:p w:rsidR="00B477A8" w:rsidRPr="00D009FF" w:rsidRDefault="00B477A8" w:rsidP="00510D9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уметь распозна</w:t>
      </w:r>
      <w:r w:rsidR="00510D9F">
        <w:rPr>
          <w:rFonts w:ascii="Times New Roman" w:hAnsi="Times New Roman" w:cs="Times New Roman"/>
          <w:sz w:val="24"/>
          <w:szCs w:val="24"/>
        </w:rPr>
        <w:t>вать некорректную аргументацию.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Для всех модулей обязательные предметные результаты: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изучаемой технологией;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грамотно и осознанно выполнять технологические операции в соотве</w:t>
      </w:r>
      <w:r>
        <w:rPr>
          <w:rFonts w:ascii="Times New Roman" w:hAnsi="Times New Roman" w:cs="Times New Roman"/>
          <w:sz w:val="24"/>
          <w:szCs w:val="24"/>
        </w:rPr>
        <w:t>тствии с изучаемой технологией.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Предметные результаты освоения содержания мод</w:t>
      </w:r>
      <w:r>
        <w:rPr>
          <w:rFonts w:ascii="Times New Roman" w:hAnsi="Times New Roman" w:cs="Times New Roman"/>
          <w:sz w:val="24"/>
          <w:szCs w:val="24"/>
        </w:rPr>
        <w:t>уля «Производство и технологии»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5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характеризовать технологии;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характеризовать потребности человека;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классифицировать технику, описывать назначение техники;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использовать метод учебного проектирования, выполнять учебные проекты;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назвать и характеризовать профессии, связанны</w:t>
      </w:r>
      <w:r>
        <w:rPr>
          <w:rFonts w:ascii="Times New Roman" w:hAnsi="Times New Roman" w:cs="Times New Roman"/>
          <w:sz w:val="24"/>
          <w:szCs w:val="24"/>
        </w:rPr>
        <w:t>е с миром техники и технологий.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6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характеризовать машины и механизмы;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характеризовать профессии, связанные с инженерной и </w:t>
      </w:r>
      <w:r>
        <w:rPr>
          <w:rFonts w:ascii="Times New Roman" w:hAnsi="Times New Roman" w:cs="Times New Roman"/>
          <w:sz w:val="24"/>
          <w:szCs w:val="24"/>
        </w:rPr>
        <w:t>изобретательской деятельностью.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7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приводить примеры развития технологий;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характеризовать народные промыслы и ремёсла России;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выявлять экологические проблемы;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професси</w:t>
      </w:r>
      <w:r>
        <w:rPr>
          <w:rFonts w:ascii="Times New Roman" w:hAnsi="Times New Roman" w:cs="Times New Roman"/>
          <w:sz w:val="24"/>
          <w:szCs w:val="24"/>
        </w:rPr>
        <w:t>и, связанные со сферой дизайна.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8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общие принципы управления;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анализировать возможности и сферу применения современных технологий;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предлагать предпринимательские идеи, обосновывать их решение;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определять проблему, анализировать потребности в продукте;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9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создавать модели экономической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разрабатывать бизнес-проект;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оценивать эффективность предпринимательской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планировать своё профессиональное образова</w:t>
      </w:r>
      <w:r>
        <w:rPr>
          <w:rFonts w:ascii="Times New Roman" w:hAnsi="Times New Roman" w:cs="Times New Roman"/>
          <w:sz w:val="24"/>
          <w:szCs w:val="24"/>
        </w:rPr>
        <w:t>ние и профессиональную карьеру.</w:t>
      </w:r>
    </w:p>
    <w:p w:rsidR="00B477A8" w:rsidRPr="00D009FF" w:rsidRDefault="00B477A8" w:rsidP="00510D9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освоения содержания модуля «</w:t>
      </w:r>
      <w:r w:rsidR="00510D9F">
        <w:rPr>
          <w:rFonts w:ascii="Times New Roman" w:hAnsi="Times New Roman" w:cs="Times New Roman"/>
          <w:sz w:val="24"/>
          <w:szCs w:val="24"/>
        </w:rPr>
        <w:t>Компьютерная графика. Черчение»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5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виды и области применения графической информации;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09FF">
        <w:rPr>
          <w:rFonts w:ascii="Times New Roman" w:hAnsi="Times New Roman" w:cs="Times New Roman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применять чертёжные инструменты;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читать и выполнять чертежи на листе А</w:t>
      </w:r>
      <w:proofErr w:type="gramStart"/>
      <w:r w:rsidRPr="00D009F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009FF">
        <w:rPr>
          <w:rFonts w:ascii="Times New Roman" w:hAnsi="Times New Roman" w:cs="Times New Roman"/>
          <w:sz w:val="24"/>
          <w:szCs w:val="24"/>
        </w:rPr>
        <w:t xml:space="preserve"> (рамка, основная надпись, масштаб, виды, нанесение размеров);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6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создавать тексты, рисунки в графическом редакторе;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7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виды конструкторской документации;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характеризовать виды графических моделей;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и оформлять сборочный чертёж;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уметь читать чертежи деталей и осуществлять расчёты по чертежам;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8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создавать различные виды документов;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создавать и редактировать сложные 3D-модели и сборочные чертежи;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9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создавать 3D-модели в системе автоматизированного проектирования (САПР);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510D9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Предметные результаты освоения содержания модуля «3D-моделирование, прототипирование, макетирование»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К концу обучения в 7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виды, свойства и назначение моделей;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виды макетов и их назначение;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развёртку и соединять фрагменты макета;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сборку деталей макета;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разрабатывать графическую документацию;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макетирования,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8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создавать 3D-модели, используя программное обеспечение;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устанавливать адекватность модели объекту и целям моделирования;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проводить анализ и модернизацию компьютерной модели;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презентовать изделие;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3D-моделирования,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9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называть и выполнять этапы аддитивного производства;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области применения 3D-моделирования;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3D-моделирования,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Предметные результаты освоения содержания модуля «Технологии обработки материалов и пищевых проду</w:t>
      </w:r>
      <w:r>
        <w:rPr>
          <w:rFonts w:ascii="Times New Roman" w:hAnsi="Times New Roman" w:cs="Times New Roman"/>
          <w:sz w:val="24"/>
          <w:szCs w:val="24"/>
        </w:rPr>
        <w:t>ктов»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5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древесины;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характеризовать виды древесины, пиломатериалов;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знать и называть пищевую ценность яиц, круп, овощей;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называть и выполнять технологии первичной обработки овощей, круп;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яиц, овощей, круп;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анализировать и сравнивать свойства текстильных материалов;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использовать ручные инструменты для выполнения швейных работ;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группы профессий, описывать тенденции их развития, объяснять социа</w:t>
      </w:r>
      <w:r>
        <w:rPr>
          <w:rFonts w:ascii="Times New Roman" w:hAnsi="Times New Roman" w:cs="Times New Roman"/>
          <w:sz w:val="24"/>
          <w:szCs w:val="24"/>
        </w:rPr>
        <w:t>льное значение групп профессий.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6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металла;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характеризовать виды металлов и их сплавов;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исследовать, анализировать и сравнивать свойства металлов и их сплавов;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обрабатывать металлы и их сплавы слесарным инструментом;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знать и называть пищевую ценность молока и молочных продуктов;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определять качество молочных продуктов, называть правила хранения продуктов;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виды теста, технологии приготовления разных видов теста;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национальные блюда из разных видов теста;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виды одежды, характеризовать стили одежды;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выбирать текстильные материалы для изделий с учётом их свойств;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самостоятельно выполнять чертёж выкроек швейного изделия;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7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исследовать и анализировать свойства конструкционных материалов;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художественное оформление изделий;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рыбы,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технологии приготовления из мяса животных, мяса птицы;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блюда национальной кухни из рыбы, мяса;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конструкционные особенности костюма;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выбирать текстильные материалы для изделий с учётом их свойств;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самостоятельно выполнять чертёж выкроек швейного изделия;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Предметные результаты освоения содержания модуля «Робототе</w:t>
      </w:r>
      <w:r>
        <w:rPr>
          <w:rFonts w:ascii="Times New Roman" w:hAnsi="Times New Roman" w:cs="Times New Roman"/>
          <w:sz w:val="24"/>
          <w:szCs w:val="24"/>
        </w:rPr>
        <w:t>хника»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5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классифицировать и характеризовать роботов по видам и назначению;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знать основные законы робототехники;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</w:t>
      </w:r>
      <w:r>
        <w:rPr>
          <w:rFonts w:ascii="Times New Roman" w:hAnsi="Times New Roman" w:cs="Times New Roman"/>
          <w:sz w:val="24"/>
          <w:szCs w:val="24"/>
        </w:rPr>
        <w:t>ий, связанных с робототехникой.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6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виды транспортных роботов, описывать их назначение;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программировать мобильного робота;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управлять мобильными роботами в компьютерно-управляемых средах;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уметь осуществлять робототехнические проекты;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презентовать изделие;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</w:t>
      </w:r>
      <w:r>
        <w:rPr>
          <w:rFonts w:ascii="Times New Roman" w:hAnsi="Times New Roman" w:cs="Times New Roman"/>
          <w:sz w:val="24"/>
          <w:szCs w:val="24"/>
        </w:rPr>
        <w:t>ий, связанных с робототехникой.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7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называть виды промышленных роботов, описывать их назначение и функции;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беспилотные автоматизированные системы;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назвать виды бытовых роботов, описывать их назначение и функции;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8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сборку беспилотного летательного аппарата;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выполнять пилотирование беспилотных летательных аппаратов;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робототехникой,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 концу обучения в 9 классе: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автоматизированные и роботизированные системы;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009FF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D009FF">
        <w:rPr>
          <w:rFonts w:ascii="Times New Roman" w:hAnsi="Times New Roman" w:cs="Times New Roman"/>
          <w:sz w:val="24"/>
          <w:szCs w:val="24"/>
        </w:rPr>
        <w:t>, машинное зрение, телеметрия и пр.), назвать области их применения;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анализировать перспективы развития беспилотной робототехники;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использовать языки программирования для управления роботами;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осуществлять управление групповым взаимодействием роботов;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соблюдать правила безопасного пилотирования;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самостоятельно осуществлять робототехнические проекты;</w:t>
      </w:r>
    </w:p>
    <w:p w:rsidR="00B477A8" w:rsidRPr="00D009FF" w:rsidRDefault="00B477A8" w:rsidP="00B477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FF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робототехникой, их в</w:t>
      </w:r>
      <w:r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992C3D" w:rsidRDefault="00992C3D" w:rsidP="00267F9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992C3D" w:rsidSect="00992C3D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67F96" w:rsidRPr="00267F96" w:rsidRDefault="00267F96" w:rsidP="00B477A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7F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267F96" w:rsidRDefault="00267F96" w:rsidP="009746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7F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p w:rsidR="00974648" w:rsidRPr="00267F96" w:rsidRDefault="00974648" w:rsidP="009746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704"/>
        <w:gridCol w:w="6587"/>
        <w:gridCol w:w="808"/>
        <w:gridCol w:w="1877"/>
        <w:gridCol w:w="1933"/>
        <w:gridCol w:w="3228"/>
      </w:tblGrid>
      <w:tr w:rsidR="00267F96" w:rsidRPr="00267F96" w:rsidTr="00267F96"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67F96" w:rsidRPr="00267F96" w:rsidTr="00267F96"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нас. Мир труда и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A10351" w:rsidRDefault="00153F23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153F23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A10351" w:rsidRDefault="00153F23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A10351" w:rsidRDefault="00153F23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их функции и принцип работы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267F96" w:rsidRPr="00153F23" w:rsidRDefault="00153F23" w:rsidP="00267F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153F23" w:rsidRDefault="00153F23" w:rsidP="00267F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10351" w:rsidRDefault="00A10351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67F96" w:rsidRDefault="00267F96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7F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p w:rsidR="00974648" w:rsidRPr="00267F96" w:rsidRDefault="00974648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81"/>
        <w:gridCol w:w="5911"/>
        <w:gridCol w:w="808"/>
        <w:gridCol w:w="1984"/>
        <w:gridCol w:w="2041"/>
        <w:gridCol w:w="3712"/>
      </w:tblGrid>
      <w:tr w:rsidR="00267F96" w:rsidRPr="00267F96" w:rsidTr="00267F96"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67F96" w:rsidRPr="00267F96" w:rsidTr="00267F96"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и механизмы.</w:t>
            </w:r>
            <w:r w:rsidR="00A103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Перспективы развития техники и технологий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Черчение. Основные геометрические построения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A10351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A10351" w:rsidRDefault="00A10351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B72A6B" w:rsidRDefault="00153F23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B72A6B" w:rsidRDefault="00153F23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B72A6B" w:rsidRDefault="00B72A6B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267F96" w:rsidRPr="00153F23" w:rsidRDefault="00153F23" w:rsidP="00267F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153F23" w:rsidRDefault="00153F23" w:rsidP="00267F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74648" w:rsidRDefault="00974648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D35B9" w:rsidRDefault="00CD35B9" w:rsidP="00CD35B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92C3D" w:rsidRDefault="00992C3D" w:rsidP="00CD35B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92C3D" w:rsidRDefault="00992C3D" w:rsidP="00CD35B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92C3D" w:rsidRDefault="00992C3D" w:rsidP="00CD35B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67F96" w:rsidRDefault="00CD35B9" w:rsidP="00CD35B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267F96" w:rsidRPr="00267F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974648" w:rsidRPr="00267F96" w:rsidRDefault="00974648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67F96" w:rsidRDefault="00267F96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7F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 (ИНВАРИАНТНЫЕ МОДУЛИ)</w:t>
      </w:r>
    </w:p>
    <w:p w:rsidR="00974648" w:rsidRPr="00267F96" w:rsidRDefault="00974648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28"/>
        <w:gridCol w:w="6916"/>
        <w:gridCol w:w="808"/>
        <w:gridCol w:w="1838"/>
        <w:gridCol w:w="1895"/>
        <w:gridCol w:w="3052"/>
      </w:tblGrid>
      <w:tr w:rsidR="00267F96" w:rsidRPr="00267F96" w:rsidTr="00267F96"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67F96" w:rsidRPr="00267F96" w:rsidTr="00267F96"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3D-моделирование, прототипирование, макетирование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3D- моделирование. Макетирование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 и оценка качества изделия из конструкционных 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материалов. Мир профессий. Защита проекта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Алгоритмизация и программирование роботов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53F23" w:rsidRDefault="00153F23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209E" w:rsidRDefault="0035209E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209E" w:rsidRDefault="0035209E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67F96" w:rsidRDefault="00267F96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7F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974648" w:rsidRPr="00267F96" w:rsidRDefault="00974648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67F96" w:rsidRDefault="00267F96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7F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МОДУЛИ)</w:t>
      </w:r>
    </w:p>
    <w:p w:rsidR="00974648" w:rsidRPr="00267F96" w:rsidRDefault="00974648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38"/>
        <w:gridCol w:w="6734"/>
        <w:gridCol w:w="808"/>
        <w:gridCol w:w="1864"/>
        <w:gridCol w:w="1921"/>
        <w:gridCol w:w="3172"/>
      </w:tblGrid>
      <w:tr w:rsidR="00267F96" w:rsidRPr="00267F96" w:rsidTr="00267F96"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67F96" w:rsidRPr="00267F96" w:rsidTr="00267F96"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производством и технологии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 и его виды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Технология построения чертежа в САПР на основе трехмерной 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модели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3D-моделирование, прототипирование, макетирование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Беспилотные летательные аппараты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модулю «Робототехника»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53F23" w:rsidRDefault="00153F23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53F23" w:rsidRDefault="00153F23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74648" w:rsidRDefault="00974648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92C3D" w:rsidRDefault="00992C3D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92C3D" w:rsidRDefault="00992C3D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92C3D" w:rsidRDefault="00992C3D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53F23" w:rsidRDefault="00153F23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67F96" w:rsidRDefault="00267F96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7F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974648" w:rsidRPr="00267F96" w:rsidRDefault="00974648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67F96" w:rsidRDefault="00267F96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7F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 (ИНВАРИАНТНЫЕ МОДУЛИ)</w:t>
      </w:r>
    </w:p>
    <w:p w:rsidR="00974648" w:rsidRPr="00267F96" w:rsidRDefault="00974648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73"/>
        <w:gridCol w:w="6077"/>
        <w:gridCol w:w="808"/>
        <w:gridCol w:w="1960"/>
        <w:gridCol w:w="2016"/>
        <w:gridCol w:w="3603"/>
      </w:tblGrid>
      <w:tr w:rsidR="00267F96" w:rsidRPr="00267F96" w:rsidTr="00267F96"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67F96" w:rsidRPr="00267F96" w:rsidTr="00267F96"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Бизнес-планирование. Технологическое предпринимательство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построения объёмных моделей и чертежей в САПР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построения разрезов и сечений в САПР. Мир профессий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3D-моделирование, прототипирование, макетирование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Аддитивные технологии. Создание моделей, сложных объектов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BE4DF7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E4DF7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3D-технологиями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6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7F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робототехники к искусственному интеллекту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«</w:t>
            </w:r>
            <w:proofErr w:type="spellStart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Интренет</w:t>
            </w:r>
            <w:proofErr w:type="spellEnd"/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вещей»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Промышленный Интернет вещей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Потребительский Интернет вещей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7F96" w:rsidRPr="00892DEC" w:rsidRDefault="00892DEC" w:rsidP="00267F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F96" w:rsidRPr="00267F96" w:rsidTr="00267F96">
        <w:tc>
          <w:tcPr>
            <w:tcW w:w="0" w:type="auto"/>
            <w:gridSpan w:val="2"/>
            <w:hideMark/>
          </w:tcPr>
          <w:p w:rsidR="00267F96" w:rsidRPr="00267F96" w:rsidRDefault="00267F96" w:rsidP="00267F9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7F9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7F96" w:rsidRPr="00BE4DF7" w:rsidRDefault="00BE4DF7" w:rsidP="00267F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67F96" w:rsidRPr="00267F96" w:rsidRDefault="00267F96" w:rsidP="00267F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74648" w:rsidRDefault="00974648" w:rsidP="00267F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6BE5" w:rsidRDefault="00026BE5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92C3D" w:rsidRDefault="00992C3D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92C3D" w:rsidRDefault="00992C3D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92C3D" w:rsidRDefault="00992C3D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0A93" w:rsidRDefault="003D0A93" w:rsidP="009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3D0A93" w:rsidSect="00992C3D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CD"/>
    <w:rsid w:val="00026BE5"/>
    <w:rsid w:val="00092B32"/>
    <w:rsid w:val="00097640"/>
    <w:rsid w:val="000D2533"/>
    <w:rsid w:val="00153F23"/>
    <w:rsid w:val="0024486D"/>
    <w:rsid w:val="00262D76"/>
    <w:rsid w:val="00267F96"/>
    <w:rsid w:val="002B5D9B"/>
    <w:rsid w:val="002B7610"/>
    <w:rsid w:val="002C47E6"/>
    <w:rsid w:val="0034213C"/>
    <w:rsid w:val="0035209E"/>
    <w:rsid w:val="003B0764"/>
    <w:rsid w:val="003D0A93"/>
    <w:rsid w:val="004039F4"/>
    <w:rsid w:val="00483726"/>
    <w:rsid w:val="004D1377"/>
    <w:rsid w:val="004D41CF"/>
    <w:rsid w:val="004D7F02"/>
    <w:rsid w:val="00504E84"/>
    <w:rsid w:val="00510D9F"/>
    <w:rsid w:val="00597B60"/>
    <w:rsid w:val="005F6FFE"/>
    <w:rsid w:val="006641C8"/>
    <w:rsid w:val="006A6A84"/>
    <w:rsid w:val="006C7E10"/>
    <w:rsid w:val="00766C9E"/>
    <w:rsid w:val="00787371"/>
    <w:rsid w:val="008010EF"/>
    <w:rsid w:val="00864D8F"/>
    <w:rsid w:val="00892DEC"/>
    <w:rsid w:val="00974648"/>
    <w:rsid w:val="009840A9"/>
    <w:rsid w:val="00992C3D"/>
    <w:rsid w:val="00A10351"/>
    <w:rsid w:val="00A17970"/>
    <w:rsid w:val="00A96A5D"/>
    <w:rsid w:val="00AB6DF0"/>
    <w:rsid w:val="00AD608E"/>
    <w:rsid w:val="00B477A8"/>
    <w:rsid w:val="00B57532"/>
    <w:rsid w:val="00B72A6B"/>
    <w:rsid w:val="00BA53C3"/>
    <w:rsid w:val="00BE4DF7"/>
    <w:rsid w:val="00C44334"/>
    <w:rsid w:val="00C60D41"/>
    <w:rsid w:val="00CD35B9"/>
    <w:rsid w:val="00CF12CD"/>
    <w:rsid w:val="00E326E6"/>
    <w:rsid w:val="00E43CC7"/>
    <w:rsid w:val="00E52C64"/>
    <w:rsid w:val="00F22F40"/>
    <w:rsid w:val="00F63FC4"/>
    <w:rsid w:val="00F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7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F96"/>
  </w:style>
  <w:style w:type="paragraph" w:styleId="a3">
    <w:name w:val="Normal (Web)"/>
    <w:basedOn w:val="a"/>
    <w:uiPriority w:val="99"/>
    <w:unhideWhenUsed/>
    <w:rsid w:val="002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F96"/>
    <w:rPr>
      <w:b/>
      <w:bCs/>
    </w:rPr>
  </w:style>
  <w:style w:type="character" w:customStyle="1" w:styleId="placeholder-mask">
    <w:name w:val="placeholder-mask"/>
    <w:basedOn w:val="a0"/>
    <w:rsid w:val="00267F96"/>
  </w:style>
  <w:style w:type="character" w:customStyle="1" w:styleId="placeholder">
    <w:name w:val="placeholder"/>
    <w:basedOn w:val="a0"/>
    <w:rsid w:val="00267F96"/>
  </w:style>
  <w:style w:type="table" w:styleId="a5">
    <w:name w:val="Table Grid"/>
    <w:basedOn w:val="a1"/>
    <w:uiPriority w:val="59"/>
    <w:rsid w:val="0026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4213C"/>
  </w:style>
  <w:style w:type="paragraph" w:styleId="a6">
    <w:name w:val="Balloon Text"/>
    <w:basedOn w:val="a"/>
    <w:link w:val="a7"/>
    <w:uiPriority w:val="99"/>
    <w:semiHidden/>
    <w:unhideWhenUsed/>
    <w:rsid w:val="00AD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7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F96"/>
  </w:style>
  <w:style w:type="paragraph" w:styleId="a3">
    <w:name w:val="Normal (Web)"/>
    <w:basedOn w:val="a"/>
    <w:uiPriority w:val="99"/>
    <w:unhideWhenUsed/>
    <w:rsid w:val="002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F96"/>
    <w:rPr>
      <w:b/>
      <w:bCs/>
    </w:rPr>
  </w:style>
  <w:style w:type="character" w:customStyle="1" w:styleId="placeholder-mask">
    <w:name w:val="placeholder-mask"/>
    <w:basedOn w:val="a0"/>
    <w:rsid w:val="00267F96"/>
  </w:style>
  <w:style w:type="character" w:customStyle="1" w:styleId="placeholder">
    <w:name w:val="placeholder"/>
    <w:basedOn w:val="a0"/>
    <w:rsid w:val="00267F96"/>
  </w:style>
  <w:style w:type="table" w:styleId="a5">
    <w:name w:val="Table Grid"/>
    <w:basedOn w:val="a1"/>
    <w:uiPriority w:val="59"/>
    <w:rsid w:val="0026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4213C"/>
  </w:style>
  <w:style w:type="paragraph" w:styleId="a6">
    <w:name w:val="Balloon Text"/>
    <w:basedOn w:val="a"/>
    <w:link w:val="a7"/>
    <w:uiPriority w:val="99"/>
    <w:semiHidden/>
    <w:unhideWhenUsed/>
    <w:rsid w:val="00AD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3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6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1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7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1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8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8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6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5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1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0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5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5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6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5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0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14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1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29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65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9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4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1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3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5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2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0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04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8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86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4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1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8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4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4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6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1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8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3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10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1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8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45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4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5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06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3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7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4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0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8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1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9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0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9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2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4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67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4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8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29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1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7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7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2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6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5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7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1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8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3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6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0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1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11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9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6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5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1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6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0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8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0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3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5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2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3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7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7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1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4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2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5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6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6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1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8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8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7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3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7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8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2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3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86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1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5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13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7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7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2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8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3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40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0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6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8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7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8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8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7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83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2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2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5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4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0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8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1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1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0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1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5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6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1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8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5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7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5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9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50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8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9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0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2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1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4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7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91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61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7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2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6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00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7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27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0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1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9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6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9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7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4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7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8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1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3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27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9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1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7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5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3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6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3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6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7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8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4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9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9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1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3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9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0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3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4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2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2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2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9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0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8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40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6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11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9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02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56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0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9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3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2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9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9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9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0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2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6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4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5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3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87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8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8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4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41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0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75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2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1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3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2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4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8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1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7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4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0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6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4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6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1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47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59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0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4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16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7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6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3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8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2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7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1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5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93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9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1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7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8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84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4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0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4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9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7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6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6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1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9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7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7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6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14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1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3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93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7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7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1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7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4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1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7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0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8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9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6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8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1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5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0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8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3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4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2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7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6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4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81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3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1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1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5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2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1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8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7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2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5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77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8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3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7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4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42</Pages>
  <Words>8769</Words>
  <Characters>49985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2024-09-27T03:11:00Z</cp:lastPrinted>
  <dcterms:created xsi:type="dcterms:W3CDTF">2024-09-25T17:05:00Z</dcterms:created>
  <dcterms:modified xsi:type="dcterms:W3CDTF">2024-09-29T13:20:00Z</dcterms:modified>
</cp:coreProperties>
</file>